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1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542"/>
        <w:gridCol w:w="1123"/>
        <w:gridCol w:w="1123"/>
        <w:gridCol w:w="1121"/>
        <w:gridCol w:w="1123"/>
        <w:gridCol w:w="1123"/>
        <w:gridCol w:w="1208"/>
        <w:gridCol w:w="2163"/>
      </w:tblGrid>
      <w:tr w:rsidR="00AA79E6" w:rsidRPr="00AC1BCF" w:rsidTr="00CF2216">
        <w:trPr>
          <w:trHeight w:val="1102"/>
          <w:jc w:val="center"/>
        </w:trPr>
        <w:tc>
          <w:tcPr>
            <w:tcW w:w="11230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AA79E6" w:rsidRPr="00AC1BCF" w:rsidTr="00742832">
              <w:trPr>
                <w:trHeight w:val="380"/>
                <w:jc w:val="center"/>
              </w:trPr>
              <w:tc>
                <w:tcPr>
                  <w:tcW w:w="20214" w:type="dxa"/>
                </w:tcPr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T.C.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KİLİS 7 ARALIK ÜNİVERSİTESİ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LİSANSÜSTÜ EĞİTİM ENSTİTÜSÜ</w:t>
                  </w:r>
                </w:p>
                <w:p w:rsidR="00AA79E6" w:rsidRPr="00AC1BCF" w:rsidRDefault="00AA79E6" w:rsidP="00D40C2F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>2026-2027</w:t>
                  </w:r>
                  <w:r w:rsidRPr="00AC1BCF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EĞİTİM-ÖĞRETİM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YILI GÜZ</w:t>
                  </w:r>
                  <w:r w:rsidRPr="00AC1BCF">
                    <w:rPr>
                      <w:b/>
                      <w:spacing w:val="-4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YARIYILI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z w:val="16"/>
                      <w:szCs w:val="16"/>
                    </w:rPr>
                    <w:t>DERS</w:t>
                  </w:r>
                  <w:r w:rsidRPr="00AC1BCF">
                    <w:rPr>
                      <w:b/>
                      <w:spacing w:val="-3"/>
                      <w:sz w:val="16"/>
                      <w:szCs w:val="16"/>
                    </w:rPr>
                    <w:t xml:space="preserve"> </w:t>
                  </w:r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PROGRAMLARI</w:t>
                  </w:r>
                </w:p>
              </w:tc>
            </w:tr>
            <w:tr w:rsidR="00AA79E6" w:rsidRPr="00AC1BCF" w:rsidTr="00742832">
              <w:trPr>
                <w:trHeight w:val="427"/>
                <w:jc w:val="center"/>
              </w:trPr>
              <w:tc>
                <w:tcPr>
                  <w:tcW w:w="20214" w:type="dxa"/>
                </w:tcPr>
                <w:p w:rsidR="00AA79E6" w:rsidRPr="00AC1BCF" w:rsidRDefault="00CF2216" w:rsidP="00D40C2F">
                  <w:pPr>
                    <w:pStyle w:val="TableParagraph"/>
                    <w:ind w:left="21" w:right="33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 xml:space="preserve">BAHÇE BİTKİLERİ </w:t>
                  </w:r>
                  <w:r w:rsidR="00AA79E6" w:rsidRPr="00AC1BCF">
                    <w:rPr>
                      <w:b/>
                      <w:sz w:val="16"/>
                      <w:szCs w:val="16"/>
                    </w:rPr>
                    <w:t>ANABİLİM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r w:rsidR="00AA79E6" w:rsidRPr="00AC1BCF">
                    <w:rPr>
                      <w:b/>
                      <w:sz w:val="16"/>
                      <w:szCs w:val="16"/>
                    </w:rPr>
                    <w:t>DALI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BAŞKANLIĞI</w:t>
                  </w:r>
                </w:p>
              </w:tc>
            </w:tr>
            <w:tr w:rsidR="00AA79E6" w:rsidRPr="00AC1BCF" w:rsidTr="00742832">
              <w:trPr>
                <w:trHeight w:val="159"/>
                <w:jc w:val="center"/>
              </w:trPr>
              <w:tc>
                <w:tcPr>
                  <w:tcW w:w="20214" w:type="dxa"/>
                </w:tcPr>
                <w:p w:rsidR="00AA79E6" w:rsidRPr="00AC1BCF" w:rsidRDefault="00CF2216" w:rsidP="00D40C2F">
                  <w:pPr>
                    <w:pStyle w:val="TableParagraph"/>
                    <w:ind w:left="35" w:right="14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AC1BCF">
                    <w:rPr>
                      <w:b/>
                      <w:sz w:val="16"/>
                      <w:szCs w:val="16"/>
                    </w:rPr>
                    <w:t xml:space="preserve">DOKTORA </w:t>
                  </w:r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>PROGRAMI (</w:t>
                  </w:r>
                  <w:proofErr w:type="spellStart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Örgün</w:t>
                  </w:r>
                  <w:proofErr w:type="spellEnd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AC1BCF">
                    <w:rPr>
                      <w:b/>
                      <w:spacing w:val="-2"/>
                      <w:sz w:val="16"/>
                      <w:szCs w:val="16"/>
                    </w:rPr>
                    <w:t>Eğitim</w:t>
                  </w:r>
                  <w:proofErr w:type="spellEnd"/>
                  <w:r w:rsidR="00AA79E6" w:rsidRPr="00AC1BCF">
                    <w:rPr>
                      <w:b/>
                      <w:spacing w:val="-2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AA79E6" w:rsidRPr="00AC1BCF" w:rsidTr="00CF2216">
        <w:trPr>
          <w:trHeight w:val="754"/>
          <w:jc w:val="center"/>
        </w:trPr>
        <w:tc>
          <w:tcPr>
            <w:tcW w:w="704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</w:t>
            </w:r>
            <w:proofErr w:type="spellEnd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Kodu</w:t>
            </w:r>
          </w:p>
        </w:tc>
        <w:tc>
          <w:tcPr>
            <w:tcW w:w="1542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Dersin</w:t>
            </w:r>
            <w:proofErr w:type="spellEnd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Adı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Derslik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Pazartesi</w:t>
            </w:r>
            <w:proofErr w:type="spellEnd"/>
          </w:p>
        </w:tc>
        <w:tc>
          <w:tcPr>
            <w:tcW w:w="1121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4"/>
                <w:sz w:val="16"/>
                <w:szCs w:val="16"/>
              </w:rPr>
              <w:t>Salı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Çarşamba</w:t>
            </w:r>
            <w:proofErr w:type="spellEnd"/>
          </w:p>
        </w:tc>
        <w:tc>
          <w:tcPr>
            <w:tcW w:w="112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Perşembe</w:t>
            </w:r>
            <w:proofErr w:type="spellEnd"/>
          </w:p>
        </w:tc>
        <w:tc>
          <w:tcPr>
            <w:tcW w:w="1208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pacing w:val="-4"/>
                <w:sz w:val="16"/>
                <w:szCs w:val="16"/>
              </w:rPr>
              <w:t>Cuma</w:t>
            </w:r>
            <w:proofErr w:type="spellEnd"/>
          </w:p>
        </w:tc>
        <w:tc>
          <w:tcPr>
            <w:tcW w:w="2163" w:type="dxa"/>
            <w:vAlign w:val="center"/>
          </w:tcPr>
          <w:p w:rsidR="00AA79E6" w:rsidRPr="00AC1BCF" w:rsidRDefault="00AA79E6" w:rsidP="00D40C2F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AC1BCF">
              <w:rPr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C1BCF">
              <w:rPr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b/>
                <w:color w:val="000000" w:themeColor="text1"/>
                <w:spacing w:val="-2"/>
                <w:sz w:val="16"/>
                <w:szCs w:val="16"/>
              </w:rPr>
              <w:t>Elemanı</w:t>
            </w:r>
            <w:proofErr w:type="spellEnd"/>
          </w:p>
        </w:tc>
      </w:tr>
      <w:tr w:rsidR="00CF2216" w:rsidRPr="00AC1BCF" w:rsidTr="00CF2216">
        <w:trPr>
          <w:trHeight w:val="754"/>
          <w:jc w:val="center"/>
        </w:trPr>
        <w:tc>
          <w:tcPr>
            <w:tcW w:w="704" w:type="dxa"/>
          </w:tcPr>
          <w:p w:rsidR="00CF2216" w:rsidRPr="00AC1BCF" w:rsidRDefault="00CF2216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9314124</w:t>
            </w:r>
          </w:p>
        </w:tc>
        <w:tc>
          <w:tcPr>
            <w:tcW w:w="1542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26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Toprak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Biyolojisinde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Araştırma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Yöntemleri</w:t>
            </w:r>
            <w:proofErr w:type="spellEnd"/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CF2216" w:rsidRPr="00AC1BCF" w:rsidRDefault="00CF2216" w:rsidP="00D40C2F">
            <w:pPr>
              <w:pStyle w:val="TableParagraph"/>
              <w:spacing w:before="159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09.00-12.00</w:t>
            </w: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CF2216" w:rsidRPr="00AC1BCF" w:rsidRDefault="00CF2216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Prof. Dr. Meryem KUZUCU</w:t>
            </w:r>
          </w:p>
        </w:tc>
      </w:tr>
      <w:tr w:rsidR="00CF2216" w:rsidRPr="00AC1BCF" w:rsidTr="00CF2216">
        <w:trPr>
          <w:trHeight w:val="754"/>
          <w:jc w:val="center"/>
        </w:trPr>
        <w:tc>
          <w:tcPr>
            <w:tcW w:w="704" w:type="dxa"/>
          </w:tcPr>
          <w:p w:rsidR="00CF2216" w:rsidRPr="00AC1BCF" w:rsidRDefault="009B7B01" w:rsidP="00D40C2F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9314148</w:t>
            </w:r>
          </w:p>
        </w:tc>
        <w:tc>
          <w:tcPr>
            <w:tcW w:w="1542" w:type="dxa"/>
          </w:tcPr>
          <w:p w:rsidR="009B7B01" w:rsidRPr="00AC1BCF" w:rsidRDefault="00CF2216" w:rsidP="009B7B01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Meyve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Ağaçlarında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Karbonhidrat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Metabolizması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ve</w:t>
            </w:r>
            <w:proofErr w:type="spellEnd"/>
            <w:r w:rsidR="009B7B01">
              <w:rPr>
                <w:sz w:val="16"/>
                <w:szCs w:val="16"/>
              </w:rPr>
              <w:t xml:space="preserve"> </w:t>
            </w:r>
            <w:proofErr w:type="spellStart"/>
            <w:r w:rsidR="009B7B01">
              <w:rPr>
                <w:sz w:val="16"/>
                <w:szCs w:val="16"/>
              </w:rPr>
              <w:t>Verimlilik</w:t>
            </w:r>
            <w:proofErr w:type="spellEnd"/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121" w:type="dxa"/>
          </w:tcPr>
          <w:p w:rsidR="00CF2216" w:rsidRPr="00AC1BCF" w:rsidRDefault="00CF2216" w:rsidP="00D40C2F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CF2216" w:rsidRPr="00AC1BCF" w:rsidRDefault="00CF2216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CF2216" w:rsidRPr="00AC1BCF" w:rsidRDefault="00CF2216" w:rsidP="00D40C2F">
            <w:pPr>
              <w:pStyle w:val="TableParagraph"/>
              <w:spacing w:before="160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sz w:val="16"/>
                <w:szCs w:val="16"/>
              </w:rPr>
              <w:t>Üyesi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Serdar</w:t>
            </w:r>
            <w:proofErr w:type="spellEnd"/>
            <w:r w:rsidRPr="00AC1BCF">
              <w:rPr>
                <w:sz w:val="16"/>
                <w:szCs w:val="16"/>
              </w:rPr>
              <w:t xml:space="preserve"> TÜRKER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60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9314101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Bahçe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Bitkileri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Araştırmalarında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Bilimsel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Yöntemler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Etik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spacing w:before="160"/>
              <w:ind w:right="5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09.00-12.00</w:t>
            </w:r>
          </w:p>
        </w:tc>
        <w:tc>
          <w:tcPr>
            <w:tcW w:w="2163" w:type="dxa"/>
          </w:tcPr>
          <w:p w:rsidR="00AC1BCF" w:rsidRDefault="00AC1BCF" w:rsidP="00D40C2F">
            <w:pPr>
              <w:pStyle w:val="TableParagraph"/>
              <w:spacing w:before="159"/>
              <w:jc w:val="center"/>
              <w:rPr>
                <w:sz w:val="15"/>
              </w:rPr>
            </w:pPr>
            <w:r>
              <w:rPr>
                <w:sz w:val="15"/>
              </w:rPr>
              <w:t>Prof. Dr. Demet DEMİROĞLU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9314152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right="387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İklim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Değişikliği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ve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Bahçe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Bitkileri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 xml:space="preserve">. </w:t>
            </w:r>
            <w:proofErr w:type="spellStart"/>
            <w:r w:rsidRPr="00AC1BCF">
              <w:rPr>
                <w:sz w:val="16"/>
                <w:szCs w:val="16"/>
              </w:rPr>
              <w:t>Üyesi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Hatice</w:t>
            </w:r>
            <w:proofErr w:type="spellEnd"/>
            <w:r w:rsidRPr="00AC1BCF">
              <w:rPr>
                <w:sz w:val="16"/>
                <w:szCs w:val="16"/>
              </w:rPr>
              <w:t xml:space="preserve"> GÖZEL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ind w:right="71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9314142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Bitkilerde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Stres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159"/>
              <w:ind w:left="76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Hakan ÇETİNKAYA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9314159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Asma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09.00-12.00</w:t>
            </w: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Dr. </w:t>
            </w:r>
            <w:proofErr w:type="spellStart"/>
            <w:r w:rsidRPr="00AC1BCF">
              <w:rPr>
                <w:sz w:val="16"/>
                <w:szCs w:val="16"/>
              </w:rPr>
              <w:t>Öğr</w:t>
            </w:r>
            <w:proofErr w:type="spellEnd"/>
            <w:r w:rsidRPr="00AC1BCF">
              <w:rPr>
                <w:sz w:val="16"/>
                <w:szCs w:val="16"/>
              </w:rPr>
              <w:t>. Üyesi İbrahim Samet GÖKÇEN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9314115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 xml:space="preserve">Haploid </w:t>
            </w:r>
            <w:proofErr w:type="spellStart"/>
            <w:r w:rsidRPr="00AC1BCF">
              <w:rPr>
                <w:sz w:val="16"/>
                <w:szCs w:val="16"/>
              </w:rPr>
              <w:t>Bitki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Teknolojisi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8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13.00-16.00</w:t>
            </w: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Faika YARALI KARAKAN</w:t>
            </w:r>
          </w:p>
        </w:tc>
      </w:tr>
      <w:tr w:rsidR="00AC1BCF" w:rsidRPr="00AC1BCF" w:rsidTr="00CF2216">
        <w:trPr>
          <w:trHeight w:val="754"/>
          <w:jc w:val="center"/>
        </w:trPr>
        <w:tc>
          <w:tcPr>
            <w:tcW w:w="704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9314157</w:t>
            </w:r>
          </w:p>
        </w:tc>
        <w:tc>
          <w:tcPr>
            <w:tcW w:w="1542" w:type="dxa"/>
          </w:tcPr>
          <w:p w:rsidR="00AC1BCF" w:rsidRPr="00AC1BCF" w:rsidRDefault="00AC1BC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 w:rsidRPr="00AC1BCF">
              <w:rPr>
                <w:sz w:val="16"/>
                <w:szCs w:val="16"/>
              </w:rPr>
              <w:t>Bitkilerde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Abiyotik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Stres</w:t>
            </w:r>
            <w:proofErr w:type="spellEnd"/>
            <w:r w:rsidRPr="00AC1BCF">
              <w:rPr>
                <w:sz w:val="16"/>
                <w:szCs w:val="16"/>
              </w:rPr>
              <w:t xml:space="preserve"> </w:t>
            </w:r>
            <w:proofErr w:type="spellStart"/>
            <w:r w:rsidRPr="00AC1BCF">
              <w:rPr>
                <w:sz w:val="16"/>
                <w:szCs w:val="16"/>
              </w:rPr>
              <w:t>Fizyolojisi</w:t>
            </w:r>
            <w:proofErr w:type="spellEnd"/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1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AC1BCF" w:rsidRPr="00AC1BCF" w:rsidRDefault="00AC1BC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09.00-12.00</w:t>
            </w:r>
          </w:p>
        </w:tc>
        <w:tc>
          <w:tcPr>
            <w:tcW w:w="2163" w:type="dxa"/>
          </w:tcPr>
          <w:p w:rsidR="00AC1BCF" w:rsidRPr="00AC1BCF" w:rsidRDefault="00AC1BC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 w:rsidRPr="00AC1BCF">
              <w:rPr>
                <w:sz w:val="16"/>
                <w:szCs w:val="16"/>
              </w:rPr>
              <w:t>Doç. Dr. Ümit Haydar EROL</w:t>
            </w:r>
          </w:p>
        </w:tc>
      </w:tr>
      <w:tr w:rsidR="00D40C2F" w:rsidRPr="00AC1BCF" w:rsidTr="00CF2216">
        <w:trPr>
          <w:trHeight w:val="754"/>
          <w:jc w:val="center"/>
        </w:trPr>
        <w:tc>
          <w:tcPr>
            <w:tcW w:w="704" w:type="dxa"/>
          </w:tcPr>
          <w:p w:rsidR="00D40C2F" w:rsidRPr="00AC1BCF" w:rsidRDefault="00D40C2F" w:rsidP="00D40C2F">
            <w:pPr>
              <w:pStyle w:val="TableParagraph"/>
              <w:spacing w:before="15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9314120</w:t>
            </w:r>
          </w:p>
        </w:tc>
        <w:tc>
          <w:tcPr>
            <w:tcW w:w="1542" w:type="dxa"/>
          </w:tcPr>
          <w:p w:rsidR="00D40C2F" w:rsidRPr="00AC1BCF" w:rsidRDefault="00D40C2F" w:rsidP="00D40C2F">
            <w:pPr>
              <w:pStyle w:val="TableParagraph"/>
              <w:spacing w:before="162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Araştırma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Deneme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Metotları</w:t>
            </w:r>
            <w:proofErr w:type="spellEnd"/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08.00-11.00</w:t>
            </w:r>
          </w:p>
        </w:tc>
        <w:tc>
          <w:tcPr>
            <w:tcW w:w="1121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08" w:type="dxa"/>
          </w:tcPr>
          <w:p w:rsidR="00D40C2F" w:rsidRPr="00AC1BCF" w:rsidRDefault="00D40C2F" w:rsidP="00D40C2F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63" w:type="dxa"/>
          </w:tcPr>
          <w:p w:rsidR="00D40C2F" w:rsidRDefault="00D40C2F" w:rsidP="00D40C2F">
            <w:pPr>
              <w:pStyle w:val="TableParagraph"/>
              <w:spacing w:before="159"/>
              <w:jc w:val="center"/>
              <w:rPr>
                <w:sz w:val="15"/>
              </w:rPr>
            </w:pPr>
            <w:r>
              <w:rPr>
                <w:sz w:val="15"/>
              </w:rPr>
              <w:t>Doç. Dr. Bekir Bülent ARPACI</w:t>
            </w:r>
          </w:p>
        </w:tc>
      </w:tr>
    </w:tbl>
    <w:p w:rsidR="00CB5E70" w:rsidRPr="00AC1BCF" w:rsidRDefault="00CB5E70" w:rsidP="00D40C2F">
      <w:pPr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CB5E70" w:rsidRPr="00AC1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12"/>
    <w:rsid w:val="0063349D"/>
    <w:rsid w:val="009B7B01"/>
    <w:rsid w:val="009F09AB"/>
    <w:rsid w:val="00AA79E6"/>
    <w:rsid w:val="00AC1BCF"/>
    <w:rsid w:val="00CB5E70"/>
    <w:rsid w:val="00CF2216"/>
    <w:rsid w:val="00D40C2F"/>
    <w:rsid w:val="00E1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391DA"/>
  <w15:chartTrackingRefBased/>
  <w15:docId w15:val="{F597B6F1-B674-443E-B7BB-153EE949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A79E6"/>
    <w:pPr>
      <w:widowControl w:val="0"/>
      <w:autoSpaceDE w:val="0"/>
      <w:autoSpaceDN w:val="0"/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79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A79E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90546</dc:creator>
  <cp:keywords/>
  <dc:description/>
  <cp:lastModifiedBy>90546</cp:lastModifiedBy>
  <cp:revision>17</cp:revision>
  <dcterms:created xsi:type="dcterms:W3CDTF">2026-09-09T18:29:00Z</dcterms:created>
  <dcterms:modified xsi:type="dcterms:W3CDTF">2026-09-10T10:03:00Z</dcterms:modified>
</cp:coreProperties>
</file>